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193E5" w14:textId="77777777" w:rsidR="000C7401" w:rsidRPr="000C7401" w:rsidRDefault="000C7401" w:rsidP="000C7401">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C7401">
        <w:rPr>
          <w:rFonts w:ascii="Times New Roman" w:eastAsia="Times New Roman" w:hAnsi="Times New Roman" w:cs="Times New Roman"/>
          <w:b/>
          <w:bCs/>
          <w:sz w:val="27"/>
          <w:szCs w:val="27"/>
          <w:lang w:eastAsia="de-DE"/>
        </w:rPr>
        <w:t>Sportarten und deren Geschichte</w:t>
      </w:r>
    </w:p>
    <w:p w14:paraId="21E37DBA" w14:textId="77777777" w:rsidR="000C7401" w:rsidRP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sz w:val="24"/>
          <w:szCs w:val="24"/>
          <w:lang w:eastAsia="de-DE"/>
        </w:rPr>
        <w:t>Sportarten sind ein integraler Bestandteil vieler Kulturen weltweit und haben eine reiche und vielfältige Geschichte. Hier sind einige der bekanntesten Sportarten und ihre Entstehungsgeschichte:</w:t>
      </w:r>
    </w:p>
    <w:p w14:paraId="2F5B11A0" w14:textId="77777777" w:rsidR="000C7401" w:rsidRPr="000C7401" w:rsidRDefault="000C7401" w:rsidP="000C740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7401">
        <w:rPr>
          <w:rFonts w:ascii="Times New Roman" w:eastAsia="Times New Roman" w:hAnsi="Times New Roman" w:cs="Times New Roman"/>
          <w:b/>
          <w:bCs/>
          <w:sz w:val="24"/>
          <w:szCs w:val="24"/>
          <w:lang w:eastAsia="de-DE"/>
        </w:rPr>
        <w:t>1. Fußball (Soccer)</w:t>
      </w:r>
    </w:p>
    <w:p w14:paraId="47E6E66C" w14:textId="77777777" w:rsid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Geschichte:</w:t>
      </w:r>
      <w:r w:rsidRPr="000C7401">
        <w:rPr>
          <w:rFonts w:ascii="Times New Roman" w:eastAsia="Times New Roman" w:hAnsi="Times New Roman" w:cs="Times New Roman"/>
          <w:sz w:val="24"/>
          <w:szCs w:val="24"/>
          <w:lang w:eastAsia="de-DE"/>
        </w:rPr>
        <w:t xml:space="preserve"> Fußball, oder Soccer, hat seine Wurzeln im alten China, wo ein Spiel namens "</w:t>
      </w:r>
      <w:proofErr w:type="spellStart"/>
      <w:r w:rsidRPr="000C7401">
        <w:rPr>
          <w:rFonts w:ascii="Times New Roman" w:eastAsia="Times New Roman" w:hAnsi="Times New Roman" w:cs="Times New Roman"/>
          <w:sz w:val="24"/>
          <w:szCs w:val="24"/>
          <w:lang w:eastAsia="de-DE"/>
        </w:rPr>
        <w:t>Cuju</w:t>
      </w:r>
      <w:proofErr w:type="spellEnd"/>
      <w:r w:rsidRPr="000C7401">
        <w:rPr>
          <w:rFonts w:ascii="Times New Roman" w:eastAsia="Times New Roman" w:hAnsi="Times New Roman" w:cs="Times New Roman"/>
          <w:sz w:val="24"/>
          <w:szCs w:val="24"/>
          <w:lang w:eastAsia="de-DE"/>
        </w:rPr>
        <w:t xml:space="preserve">" gespielt wurde. Die Römer und Griechen </w:t>
      </w:r>
      <w:proofErr w:type="gramStart"/>
      <w:r w:rsidRPr="000C7401">
        <w:rPr>
          <w:rFonts w:ascii="Times New Roman" w:eastAsia="Times New Roman" w:hAnsi="Times New Roman" w:cs="Times New Roman"/>
          <w:sz w:val="24"/>
          <w:szCs w:val="24"/>
          <w:lang w:eastAsia="de-DE"/>
        </w:rPr>
        <w:t>hatten</w:t>
      </w:r>
      <w:proofErr w:type="gramEnd"/>
      <w:r w:rsidRPr="000C7401">
        <w:rPr>
          <w:rFonts w:ascii="Times New Roman" w:eastAsia="Times New Roman" w:hAnsi="Times New Roman" w:cs="Times New Roman"/>
          <w:sz w:val="24"/>
          <w:szCs w:val="24"/>
          <w:lang w:eastAsia="de-DE"/>
        </w:rPr>
        <w:t xml:space="preserve"> ebenfalls Ballspiele, die als Vorläufer des modernen Fußballs gelten könnten. In Europa nahm das moderne Fußballspiel seine heutige Form im 19. Jahrhundert in England an. 1863 wurde die Football </w:t>
      </w:r>
      <w:proofErr w:type="spellStart"/>
      <w:r w:rsidRPr="000C7401">
        <w:rPr>
          <w:rFonts w:ascii="Times New Roman" w:eastAsia="Times New Roman" w:hAnsi="Times New Roman" w:cs="Times New Roman"/>
          <w:sz w:val="24"/>
          <w:szCs w:val="24"/>
          <w:lang w:eastAsia="de-DE"/>
        </w:rPr>
        <w:t>Association</w:t>
      </w:r>
      <w:proofErr w:type="spellEnd"/>
      <w:r w:rsidRPr="000C7401">
        <w:rPr>
          <w:rFonts w:ascii="Times New Roman" w:eastAsia="Times New Roman" w:hAnsi="Times New Roman" w:cs="Times New Roman"/>
          <w:sz w:val="24"/>
          <w:szCs w:val="24"/>
          <w:lang w:eastAsia="de-DE"/>
        </w:rPr>
        <w:t xml:space="preserve"> gegründet, die die ersten Regeln für das Spiel festlegte. Der erste offizielle Fußballwettbewerb, der FA Cup, wurde 1871 ins Leben gerufen. </w:t>
      </w:r>
    </w:p>
    <w:p w14:paraId="53C004C9" w14:textId="646D15B6" w:rsidR="000C7401" w:rsidRP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Bedeutung:</w:t>
      </w:r>
      <w:r w:rsidRPr="000C7401">
        <w:rPr>
          <w:rFonts w:ascii="Times New Roman" w:eastAsia="Times New Roman" w:hAnsi="Times New Roman" w:cs="Times New Roman"/>
          <w:sz w:val="24"/>
          <w:szCs w:val="24"/>
          <w:lang w:eastAsia="de-DE"/>
        </w:rPr>
        <w:t xml:space="preserve"> Heute ist Fußball die weltweit populärste Sportart, die Millionen von Fans und Spielern auf allen Kontinenten begeistert. Große Turniere wie die FIFA-Weltmeisterschaft und die UEFA Champions League ziehen ein weltweites Publikum an und haben eine immense kulturelle und wirtschaftliche Bedeutung.</w:t>
      </w:r>
    </w:p>
    <w:p w14:paraId="08846ECF" w14:textId="77777777" w:rsidR="000C7401" w:rsidRPr="000C7401" w:rsidRDefault="000C7401" w:rsidP="000C740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7401">
        <w:rPr>
          <w:rFonts w:ascii="Times New Roman" w:eastAsia="Times New Roman" w:hAnsi="Times New Roman" w:cs="Times New Roman"/>
          <w:b/>
          <w:bCs/>
          <w:sz w:val="24"/>
          <w:szCs w:val="24"/>
          <w:lang w:eastAsia="de-DE"/>
        </w:rPr>
        <w:t>2. Basketball</w:t>
      </w:r>
    </w:p>
    <w:p w14:paraId="47C8BF92" w14:textId="77777777" w:rsid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Geschichte:</w:t>
      </w:r>
      <w:r w:rsidRPr="000C7401">
        <w:rPr>
          <w:rFonts w:ascii="Times New Roman" w:eastAsia="Times New Roman" w:hAnsi="Times New Roman" w:cs="Times New Roman"/>
          <w:sz w:val="24"/>
          <w:szCs w:val="24"/>
          <w:lang w:eastAsia="de-DE"/>
        </w:rPr>
        <w:t xml:space="preserve"> Basketball wurde 1891 von Dr. James Naismith in Springfield, Massachusetts, USA, erfunden. Das Ziel war, eine Indoor-Aktivität zu schaffen, die Schüler während der Wintermonate beschäftigen konnte. Die ursprünglichen Regeln umfassten 13 Grundprinzipien und wurden mit einem Fußball und zwei Pfirsichkörben gespielt. Der erste offizielle Basketballwettbewerb fand 1892 statt. </w:t>
      </w:r>
    </w:p>
    <w:p w14:paraId="5B9BC23B" w14:textId="00228804" w:rsidR="000C7401" w:rsidRP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Bedeutung:</w:t>
      </w:r>
      <w:r w:rsidRPr="000C7401">
        <w:rPr>
          <w:rFonts w:ascii="Times New Roman" w:eastAsia="Times New Roman" w:hAnsi="Times New Roman" w:cs="Times New Roman"/>
          <w:sz w:val="24"/>
          <w:szCs w:val="24"/>
          <w:lang w:eastAsia="de-DE"/>
        </w:rPr>
        <w:t xml:space="preserve"> Basketball ist heute ein globaler Sport, besonders populär in den USA, Europa und zunehmend auch in Asien. Die NBA (National Basketball </w:t>
      </w:r>
      <w:proofErr w:type="spellStart"/>
      <w:r w:rsidRPr="000C7401">
        <w:rPr>
          <w:rFonts w:ascii="Times New Roman" w:eastAsia="Times New Roman" w:hAnsi="Times New Roman" w:cs="Times New Roman"/>
          <w:sz w:val="24"/>
          <w:szCs w:val="24"/>
          <w:lang w:eastAsia="de-DE"/>
        </w:rPr>
        <w:t>Association</w:t>
      </w:r>
      <w:proofErr w:type="spellEnd"/>
      <w:r w:rsidRPr="000C7401">
        <w:rPr>
          <w:rFonts w:ascii="Times New Roman" w:eastAsia="Times New Roman" w:hAnsi="Times New Roman" w:cs="Times New Roman"/>
          <w:sz w:val="24"/>
          <w:szCs w:val="24"/>
          <w:lang w:eastAsia="de-DE"/>
        </w:rPr>
        <w:t>) ist die bekannteste und prestigeträchtigste Basketballliga der Welt, und Basketballturniere sind ein fester Bestandteil der Olympischen Spiele.</w:t>
      </w:r>
    </w:p>
    <w:p w14:paraId="017732C5" w14:textId="77777777" w:rsidR="000C7401" w:rsidRPr="000C7401" w:rsidRDefault="000C7401" w:rsidP="000C740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7401">
        <w:rPr>
          <w:rFonts w:ascii="Times New Roman" w:eastAsia="Times New Roman" w:hAnsi="Times New Roman" w:cs="Times New Roman"/>
          <w:b/>
          <w:bCs/>
          <w:sz w:val="24"/>
          <w:szCs w:val="24"/>
          <w:lang w:eastAsia="de-DE"/>
        </w:rPr>
        <w:t>3. Leichtathletik</w:t>
      </w:r>
    </w:p>
    <w:p w14:paraId="5F8DF7ED" w14:textId="77777777" w:rsid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Geschichte:</w:t>
      </w:r>
      <w:r w:rsidRPr="000C7401">
        <w:rPr>
          <w:rFonts w:ascii="Times New Roman" w:eastAsia="Times New Roman" w:hAnsi="Times New Roman" w:cs="Times New Roman"/>
          <w:sz w:val="24"/>
          <w:szCs w:val="24"/>
          <w:lang w:eastAsia="de-DE"/>
        </w:rPr>
        <w:t xml:space="preserve"> Leichtathletik geht auf die antiken Olympischen Spiele im antiken Griechenland zurück, die erstmals 776 v. Chr. stattfanden. Diese Veranstaltungen umfassten Laufen, Springen und Werfen. Im modernen Sinne begann Leichtathletik im 19. Jahrhundert in Europa und Nordamerika wieder an Popularität zu gewinnen. Die ersten modernen Olympischen Spiele fanden 1896 in Athen statt. </w:t>
      </w:r>
    </w:p>
    <w:p w14:paraId="54E3612B" w14:textId="2AB0E6AB" w:rsidR="000C7401" w:rsidRP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Bedeutung:</w:t>
      </w:r>
      <w:r w:rsidRPr="000C7401">
        <w:rPr>
          <w:rFonts w:ascii="Times New Roman" w:eastAsia="Times New Roman" w:hAnsi="Times New Roman" w:cs="Times New Roman"/>
          <w:sz w:val="24"/>
          <w:szCs w:val="24"/>
          <w:lang w:eastAsia="de-DE"/>
        </w:rPr>
        <w:t xml:space="preserve"> Leichtathletik ist eine zentrale Sportart bei den modernen Olympischen Spielen und wird weltweit auf unterschiedlichen Ebenen praktiziert. Sie umfasst Disziplinen wie Sprint, Langstreckenlauf, Hochsprung, Weitsprung, Speerwurf und viele mehr.</w:t>
      </w:r>
    </w:p>
    <w:p w14:paraId="321391E7" w14:textId="77777777" w:rsidR="000C7401" w:rsidRPr="000C7401" w:rsidRDefault="000C7401" w:rsidP="000C740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7401">
        <w:rPr>
          <w:rFonts w:ascii="Times New Roman" w:eastAsia="Times New Roman" w:hAnsi="Times New Roman" w:cs="Times New Roman"/>
          <w:b/>
          <w:bCs/>
          <w:sz w:val="24"/>
          <w:szCs w:val="24"/>
          <w:lang w:eastAsia="de-DE"/>
        </w:rPr>
        <w:t>4. Schwimmen</w:t>
      </w:r>
    </w:p>
    <w:p w14:paraId="2E9F1C9A" w14:textId="77777777" w:rsid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Geschichte:</w:t>
      </w:r>
      <w:r w:rsidRPr="000C7401">
        <w:rPr>
          <w:rFonts w:ascii="Times New Roman" w:eastAsia="Times New Roman" w:hAnsi="Times New Roman" w:cs="Times New Roman"/>
          <w:sz w:val="24"/>
          <w:szCs w:val="24"/>
          <w:lang w:eastAsia="de-DE"/>
        </w:rPr>
        <w:t xml:space="preserve"> Schwimmen als Sport wurde in Großbritannien im 19. Jahrhundert populär, mit der Gründung der ersten Schwimmvereine. Die erste Schwimmweltmeisterschaft fand 1889 statt. Schwimmen war eine der ersten Sportarten bei den modernen Olympischen Spielen 1896. </w:t>
      </w:r>
    </w:p>
    <w:p w14:paraId="33D123B6" w14:textId="7B6A0DC4" w:rsidR="000C7401" w:rsidRP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lastRenderedPageBreak/>
        <w:t>Bedeutung:</w:t>
      </w:r>
      <w:r w:rsidRPr="000C7401">
        <w:rPr>
          <w:rFonts w:ascii="Times New Roman" w:eastAsia="Times New Roman" w:hAnsi="Times New Roman" w:cs="Times New Roman"/>
          <w:sz w:val="24"/>
          <w:szCs w:val="24"/>
          <w:lang w:eastAsia="de-DE"/>
        </w:rPr>
        <w:t xml:space="preserve"> Schwimmen ist eine der Kernsportarten bei den Olympischen Spielen und bietet eine Vielzahl von Disziplinen wie Freistil, Brust, Rücken und Schmetterling. Es ist nicht nur ein Wettkampfsport, sondern auch eine lebenswichtige Fähigkeit und eine beliebte Freizeitaktivität.</w:t>
      </w:r>
    </w:p>
    <w:p w14:paraId="7953B9F5" w14:textId="77777777" w:rsidR="000C7401" w:rsidRPr="000C7401" w:rsidRDefault="000C7401" w:rsidP="000C740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7401">
        <w:rPr>
          <w:rFonts w:ascii="Times New Roman" w:eastAsia="Times New Roman" w:hAnsi="Times New Roman" w:cs="Times New Roman"/>
          <w:b/>
          <w:bCs/>
          <w:sz w:val="24"/>
          <w:szCs w:val="24"/>
          <w:lang w:eastAsia="de-DE"/>
        </w:rPr>
        <w:t>5. Tennis</w:t>
      </w:r>
    </w:p>
    <w:p w14:paraId="42C58847" w14:textId="77777777" w:rsid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Geschichte:</w:t>
      </w:r>
      <w:r w:rsidRPr="000C7401">
        <w:rPr>
          <w:rFonts w:ascii="Times New Roman" w:eastAsia="Times New Roman" w:hAnsi="Times New Roman" w:cs="Times New Roman"/>
          <w:sz w:val="24"/>
          <w:szCs w:val="24"/>
          <w:lang w:eastAsia="de-DE"/>
        </w:rPr>
        <w:t xml:space="preserve"> Tennis hat seine Ursprünge im Frankreich des 12. Jahrhunderts, wo ein Spiel namens "Jeu de </w:t>
      </w:r>
      <w:proofErr w:type="spellStart"/>
      <w:r w:rsidRPr="000C7401">
        <w:rPr>
          <w:rFonts w:ascii="Times New Roman" w:eastAsia="Times New Roman" w:hAnsi="Times New Roman" w:cs="Times New Roman"/>
          <w:sz w:val="24"/>
          <w:szCs w:val="24"/>
          <w:lang w:eastAsia="de-DE"/>
        </w:rPr>
        <w:t>Paume</w:t>
      </w:r>
      <w:proofErr w:type="spellEnd"/>
      <w:r w:rsidRPr="000C7401">
        <w:rPr>
          <w:rFonts w:ascii="Times New Roman" w:eastAsia="Times New Roman" w:hAnsi="Times New Roman" w:cs="Times New Roman"/>
          <w:sz w:val="24"/>
          <w:szCs w:val="24"/>
          <w:lang w:eastAsia="de-DE"/>
        </w:rPr>
        <w:t xml:space="preserve">" gespielt wurde. Das moderne Rasentennis wurde in den 1870er Jahren in England entwickelt. Das erste Wimbledon-Turnier fand 1877 statt. Tennis entwickelte sich schnell zu einem populären Sport und verbreitete sich weltweit. </w:t>
      </w:r>
    </w:p>
    <w:p w14:paraId="1C11D8BA" w14:textId="2919184A" w:rsidR="000C7401" w:rsidRP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Bedeutung:</w:t>
      </w:r>
      <w:r w:rsidRPr="000C7401">
        <w:rPr>
          <w:rFonts w:ascii="Times New Roman" w:eastAsia="Times New Roman" w:hAnsi="Times New Roman" w:cs="Times New Roman"/>
          <w:sz w:val="24"/>
          <w:szCs w:val="24"/>
          <w:lang w:eastAsia="de-DE"/>
        </w:rPr>
        <w:t xml:space="preserve"> Tennis ist heute weltweit beliebt, mit vier Grand-Slam-Turnieren (</w:t>
      </w:r>
      <w:proofErr w:type="spellStart"/>
      <w:r w:rsidRPr="000C7401">
        <w:rPr>
          <w:rFonts w:ascii="Times New Roman" w:eastAsia="Times New Roman" w:hAnsi="Times New Roman" w:cs="Times New Roman"/>
          <w:sz w:val="24"/>
          <w:szCs w:val="24"/>
          <w:lang w:eastAsia="de-DE"/>
        </w:rPr>
        <w:t>Australian</w:t>
      </w:r>
      <w:proofErr w:type="spellEnd"/>
      <w:r w:rsidRPr="000C7401">
        <w:rPr>
          <w:rFonts w:ascii="Times New Roman" w:eastAsia="Times New Roman" w:hAnsi="Times New Roman" w:cs="Times New Roman"/>
          <w:sz w:val="24"/>
          <w:szCs w:val="24"/>
          <w:lang w:eastAsia="de-DE"/>
        </w:rPr>
        <w:t xml:space="preserve"> Open, French Open, Wimbledon und US Open) als den Höhepunkten der Tennissaison. Diese Turniere sind wichtige Ereignisse im internationalen Sportkalender und ziehen Millionen von Zuschauern an.</w:t>
      </w:r>
    </w:p>
    <w:p w14:paraId="73B4209F" w14:textId="77777777" w:rsidR="000C7401" w:rsidRPr="000C7401" w:rsidRDefault="000C7401" w:rsidP="000C740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7401">
        <w:rPr>
          <w:rFonts w:ascii="Times New Roman" w:eastAsia="Times New Roman" w:hAnsi="Times New Roman" w:cs="Times New Roman"/>
          <w:b/>
          <w:bCs/>
          <w:sz w:val="24"/>
          <w:szCs w:val="24"/>
          <w:lang w:eastAsia="de-DE"/>
        </w:rPr>
        <w:t>6. Rugby</w:t>
      </w:r>
    </w:p>
    <w:p w14:paraId="2A848079" w14:textId="77777777" w:rsid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Geschichte:</w:t>
      </w:r>
      <w:r w:rsidRPr="000C7401">
        <w:rPr>
          <w:rFonts w:ascii="Times New Roman" w:eastAsia="Times New Roman" w:hAnsi="Times New Roman" w:cs="Times New Roman"/>
          <w:sz w:val="24"/>
          <w:szCs w:val="24"/>
          <w:lang w:eastAsia="de-DE"/>
        </w:rPr>
        <w:t xml:space="preserve"> Rugby entstand in England im frühen 19. Jahrhundert. Die Legende besagt, dass das Spiel 1823 begann, als ein Schüler der Rugby School während eines Fußballspiels den Ball in die Hand nahm und damit rannte. Das Spiel verbreitete sich schnell in anderen Ländern des Britischen Empire und entwickelte sich in verschiedene Formen, darunter Rugby Union und Rugby League. </w:t>
      </w:r>
    </w:p>
    <w:p w14:paraId="605477C9" w14:textId="2F09EAE1" w:rsidR="000C7401" w:rsidRP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Bedeutung:</w:t>
      </w:r>
      <w:r w:rsidRPr="000C7401">
        <w:rPr>
          <w:rFonts w:ascii="Times New Roman" w:eastAsia="Times New Roman" w:hAnsi="Times New Roman" w:cs="Times New Roman"/>
          <w:sz w:val="24"/>
          <w:szCs w:val="24"/>
          <w:lang w:eastAsia="de-DE"/>
        </w:rPr>
        <w:t xml:space="preserve"> Rugby ist besonders populär in Ländern wie Neuseeland, Australien, Südafrika und England. Die Rugby-Weltmeisterschaft ist das größte Turnier im Rugby Union und zieht internationale Aufmerksamkeit auf sich.</w:t>
      </w:r>
    </w:p>
    <w:p w14:paraId="238435F5" w14:textId="77777777" w:rsidR="000C7401" w:rsidRPr="000C7401" w:rsidRDefault="000C7401" w:rsidP="000C740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7401">
        <w:rPr>
          <w:rFonts w:ascii="Times New Roman" w:eastAsia="Times New Roman" w:hAnsi="Times New Roman" w:cs="Times New Roman"/>
          <w:b/>
          <w:bCs/>
          <w:sz w:val="24"/>
          <w:szCs w:val="24"/>
          <w:lang w:eastAsia="de-DE"/>
        </w:rPr>
        <w:t>7. Boxen</w:t>
      </w:r>
    </w:p>
    <w:p w14:paraId="402935F5" w14:textId="77777777" w:rsid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Geschichte:</w:t>
      </w:r>
      <w:r w:rsidRPr="000C7401">
        <w:rPr>
          <w:rFonts w:ascii="Times New Roman" w:eastAsia="Times New Roman" w:hAnsi="Times New Roman" w:cs="Times New Roman"/>
          <w:sz w:val="24"/>
          <w:szCs w:val="24"/>
          <w:lang w:eastAsia="de-DE"/>
        </w:rPr>
        <w:t xml:space="preserve"> Boxen hat seine Wurzeln im antiken Griechenland und Rom, wo es ein Teil der Olympischen Spiele war. Das moderne Boxen entwickelte sich im 18. Jahrhundert in Großbritannien. Die Marquess </w:t>
      </w:r>
      <w:proofErr w:type="spellStart"/>
      <w:r w:rsidRPr="000C7401">
        <w:rPr>
          <w:rFonts w:ascii="Times New Roman" w:eastAsia="Times New Roman" w:hAnsi="Times New Roman" w:cs="Times New Roman"/>
          <w:sz w:val="24"/>
          <w:szCs w:val="24"/>
          <w:lang w:eastAsia="de-DE"/>
        </w:rPr>
        <w:t>of</w:t>
      </w:r>
      <w:proofErr w:type="spellEnd"/>
      <w:r w:rsidRPr="000C7401">
        <w:rPr>
          <w:rFonts w:ascii="Times New Roman" w:eastAsia="Times New Roman" w:hAnsi="Times New Roman" w:cs="Times New Roman"/>
          <w:sz w:val="24"/>
          <w:szCs w:val="24"/>
          <w:lang w:eastAsia="de-DE"/>
        </w:rPr>
        <w:t xml:space="preserve"> Queensberry Regeln, die 1867 festgelegt wurden, standardisierten das Boxen und legten die Grundlage für den modernen Sport.</w:t>
      </w:r>
    </w:p>
    <w:p w14:paraId="2216CCFA" w14:textId="3841676B" w:rsidR="000C7401" w:rsidRP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sz w:val="24"/>
          <w:szCs w:val="24"/>
          <w:lang w:eastAsia="de-DE"/>
        </w:rPr>
        <w:t xml:space="preserve"> </w:t>
      </w:r>
      <w:r w:rsidRPr="000C7401">
        <w:rPr>
          <w:rFonts w:ascii="Times New Roman" w:eastAsia="Times New Roman" w:hAnsi="Times New Roman" w:cs="Times New Roman"/>
          <w:b/>
          <w:bCs/>
          <w:sz w:val="24"/>
          <w:szCs w:val="24"/>
          <w:lang w:eastAsia="de-DE"/>
        </w:rPr>
        <w:t>Bedeutung:</w:t>
      </w:r>
      <w:r w:rsidRPr="000C7401">
        <w:rPr>
          <w:rFonts w:ascii="Times New Roman" w:eastAsia="Times New Roman" w:hAnsi="Times New Roman" w:cs="Times New Roman"/>
          <w:sz w:val="24"/>
          <w:szCs w:val="24"/>
          <w:lang w:eastAsia="de-DE"/>
        </w:rPr>
        <w:t xml:space="preserve"> Boxen ist ein globaler Sport mit verschiedenen Gewichtsklassen und gilt als eine der anspruchsvollsten Kampfsportarten. Es ist bekannt für seine intensiven Wettkämpfe und hat viele legendäre Kämpfer hervorgebracht, wie Muhammad Ali, Mike Tyson und Floyd Mayweather.</w:t>
      </w:r>
    </w:p>
    <w:p w14:paraId="5FC2458C" w14:textId="77777777" w:rsidR="000C7401" w:rsidRPr="000C7401" w:rsidRDefault="000C7401" w:rsidP="000C740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7401">
        <w:rPr>
          <w:rFonts w:ascii="Times New Roman" w:eastAsia="Times New Roman" w:hAnsi="Times New Roman" w:cs="Times New Roman"/>
          <w:b/>
          <w:bCs/>
          <w:sz w:val="24"/>
          <w:szCs w:val="24"/>
          <w:lang w:eastAsia="de-DE"/>
        </w:rPr>
        <w:t>8. Golf</w:t>
      </w:r>
    </w:p>
    <w:p w14:paraId="303ACF6F" w14:textId="77777777" w:rsid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Geschichte:</w:t>
      </w:r>
      <w:r w:rsidRPr="000C7401">
        <w:rPr>
          <w:rFonts w:ascii="Times New Roman" w:eastAsia="Times New Roman" w:hAnsi="Times New Roman" w:cs="Times New Roman"/>
          <w:sz w:val="24"/>
          <w:szCs w:val="24"/>
          <w:lang w:eastAsia="de-DE"/>
        </w:rPr>
        <w:t xml:space="preserve"> Golf entstand im 15. Jahrhundert in Schottland. Das Spiel entwickelte sich aus einem einfachen Schlagspiel mit einem Stein, der mit einem Stock in ein Loch geschlagen wurde. Der Royal and </w:t>
      </w:r>
      <w:proofErr w:type="spellStart"/>
      <w:r w:rsidRPr="000C7401">
        <w:rPr>
          <w:rFonts w:ascii="Times New Roman" w:eastAsia="Times New Roman" w:hAnsi="Times New Roman" w:cs="Times New Roman"/>
          <w:sz w:val="24"/>
          <w:szCs w:val="24"/>
          <w:lang w:eastAsia="de-DE"/>
        </w:rPr>
        <w:t>Ancient</w:t>
      </w:r>
      <w:proofErr w:type="spellEnd"/>
      <w:r w:rsidRPr="000C7401">
        <w:rPr>
          <w:rFonts w:ascii="Times New Roman" w:eastAsia="Times New Roman" w:hAnsi="Times New Roman" w:cs="Times New Roman"/>
          <w:sz w:val="24"/>
          <w:szCs w:val="24"/>
          <w:lang w:eastAsia="de-DE"/>
        </w:rPr>
        <w:t xml:space="preserve"> Golf Club </w:t>
      </w:r>
      <w:proofErr w:type="spellStart"/>
      <w:r w:rsidRPr="000C7401">
        <w:rPr>
          <w:rFonts w:ascii="Times New Roman" w:eastAsia="Times New Roman" w:hAnsi="Times New Roman" w:cs="Times New Roman"/>
          <w:sz w:val="24"/>
          <w:szCs w:val="24"/>
          <w:lang w:eastAsia="de-DE"/>
        </w:rPr>
        <w:t>of</w:t>
      </w:r>
      <w:proofErr w:type="spellEnd"/>
      <w:r w:rsidRPr="000C7401">
        <w:rPr>
          <w:rFonts w:ascii="Times New Roman" w:eastAsia="Times New Roman" w:hAnsi="Times New Roman" w:cs="Times New Roman"/>
          <w:sz w:val="24"/>
          <w:szCs w:val="24"/>
          <w:lang w:eastAsia="de-DE"/>
        </w:rPr>
        <w:t xml:space="preserve"> St. Andrews, gegründet 1754, ist eine der ältesten Golforganisationen und legte viele der heutigen Golfregeln fest. </w:t>
      </w:r>
    </w:p>
    <w:p w14:paraId="3AF2E493" w14:textId="0807D9CA" w:rsidR="000C7401" w:rsidRP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Bedeutung:</w:t>
      </w:r>
      <w:r w:rsidRPr="000C7401">
        <w:rPr>
          <w:rFonts w:ascii="Times New Roman" w:eastAsia="Times New Roman" w:hAnsi="Times New Roman" w:cs="Times New Roman"/>
          <w:sz w:val="24"/>
          <w:szCs w:val="24"/>
          <w:lang w:eastAsia="de-DE"/>
        </w:rPr>
        <w:t xml:space="preserve"> Golf ist heute weltweit beliebt, mit den vier Major-Turnieren (Masters, U.S. Open, The Open Championship und PGA Championship) als Höhepunkte der Saison. Golf wird sowohl als Freizeitaktivität als auch auf professionellem Niveau gespielt und geschätzt.</w:t>
      </w:r>
    </w:p>
    <w:p w14:paraId="1337B7A4" w14:textId="77777777" w:rsidR="000C7401" w:rsidRPr="000C7401" w:rsidRDefault="000C7401" w:rsidP="000C740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7401">
        <w:rPr>
          <w:rFonts w:ascii="Times New Roman" w:eastAsia="Times New Roman" w:hAnsi="Times New Roman" w:cs="Times New Roman"/>
          <w:b/>
          <w:bCs/>
          <w:sz w:val="24"/>
          <w:szCs w:val="24"/>
          <w:lang w:eastAsia="de-DE"/>
        </w:rPr>
        <w:lastRenderedPageBreak/>
        <w:t>9. Baseball</w:t>
      </w:r>
    </w:p>
    <w:p w14:paraId="0CE64A51" w14:textId="77777777" w:rsid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Geschichte:</w:t>
      </w:r>
      <w:r w:rsidRPr="000C7401">
        <w:rPr>
          <w:rFonts w:ascii="Times New Roman" w:eastAsia="Times New Roman" w:hAnsi="Times New Roman" w:cs="Times New Roman"/>
          <w:sz w:val="24"/>
          <w:szCs w:val="24"/>
          <w:lang w:eastAsia="de-DE"/>
        </w:rPr>
        <w:t xml:space="preserve"> Baseball entwickelte sich im 18. Jahrhundert in den USA und hat Wurzeln in verschiedenen europäischen Schlagballspielen. Das erste professionelle Baseballteam, die Cincinnati </w:t>
      </w:r>
      <w:proofErr w:type="spellStart"/>
      <w:r w:rsidRPr="000C7401">
        <w:rPr>
          <w:rFonts w:ascii="Times New Roman" w:eastAsia="Times New Roman" w:hAnsi="Times New Roman" w:cs="Times New Roman"/>
          <w:sz w:val="24"/>
          <w:szCs w:val="24"/>
          <w:lang w:eastAsia="de-DE"/>
        </w:rPr>
        <w:t>Red</w:t>
      </w:r>
      <w:proofErr w:type="spellEnd"/>
      <w:r w:rsidRPr="000C7401">
        <w:rPr>
          <w:rFonts w:ascii="Times New Roman" w:eastAsia="Times New Roman" w:hAnsi="Times New Roman" w:cs="Times New Roman"/>
          <w:sz w:val="24"/>
          <w:szCs w:val="24"/>
          <w:lang w:eastAsia="de-DE"/>
        </w:rPr>
        <w:t xml:space="preserve"> </w:t>
      </w:r>
      <w:proofErr w:type="spellStart"/>
      <w:r w:rsidRPr="000C7401">
        <w:rPr>
          <w:rFonts w:ascii="Times New Roman" w:eastAsia="Times New Roman" w:hAnsi="Times New Roman" w:cs="Times New Roman"/>
          <w:sz w:val="24"/>
          <w:szCs w:val="24"/>
          <w:lang w:eastAsia="de-DE"/>
        </w:rPr>
        <w:t>Stockings</w:t>
      </w:r>
      <w:proofErr w:type="spellEnd"/>
      <w:r w:rsidRPr="000C7401">
        <w:rPr>
          <w:rFonts w:ascii="Times New Roman" w:eastAsia="Times New Roman" w:hAnsi="Times New Roman" w:cs="Times New Roman"/>
          <w:sz w:val="24"/>
          <w:szCs w:val="24"/>
          <w:lang w:eastAsia="de-DE"/>
        </w:rPr>
        <w:t xml:space="preserve">, wurde 1869 gegründet. Die Major League Baseball (MLB) wurde 1903 gegründet und ist die führende Baseballliga in den USA. </w:t>
      </w:r>
    </w:p>
    <w:p w14:paraId="5B8CD90E" w14:textId="5B349FE0" w:rsidR="000C7401" w:rsidRP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Bedeutung:</w:t>
      </w:r>
      <w:r w:rsidRPr="000C7401">
        <w:rPr>
          <w:rFonts w:ascii="Times New Roman" w:eastAsia="Times New Roman" w:hAnsi="Times New Roman" w:cs="Times New Roman"/>
          <w:sz w:val="24"/>
          <w:szCs w:val="24"/>
          <w:lang w:eastAsia="de-DE"/>
        </w:rPr>
        <w:t xml:space="preserve"> Baseball ist vor allem in den USA, Japan und Lateinamerika populär und wird als "Amerikas Zeitvertreib" bezeichnet. Große Turniere wie die World Series ziehen Millionen von Zuschauern an.</w:t>
      </w:r>
    </w:p>
    <w:p w14:paraId="456FDD0E" w14:textId="77777777" w:rsidR="000C7401" w:rsidRPr="000C7401" w:rsidRDefault="000C7401" w:rsidP="000C7401">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7401">
        <w:rPr>
          <w:rFonts w:ascii="Times New Roman" w:eastAsia="Times New Roman" w:hAnsi="Times New Roman" w:cs="Times New Roman"/>
          <w:b/>
          <w:bCs/>
          <w:sz w:val="24"/>
          <w:szCs w:val="24"/>
          <w:lang w:eastAsia="de-DE"/>
        </w:rPr>
        <w:t>10. Cricket</w:t>
      </w:r>
    </w:p>
    <w:p w14:paraId="7DDB8E0D" w14:textId="77777777" w:rsid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Geschichte:</w:t>
      </w:r>
      <w:r w:rsidRPr="000C7401">
        <w:rPr>
          <w:rFonts w:ascii="Times New Roman" w:eastAsia="Times New Roman" w:hAnsi="Times New Roman" w:cs="Times New Roman"/>
          <w:sz w:val="24"/>
          <w:szCs w:val="24"/>
          <w:lang w:eastAsia="de-DE"/>
        </w:rPr>
        <w:t xml:space="preserve"> Cricket wurde im 16. Jahrhundert in England populär und breitete sich im 18. Jahrhundert auf die britischen Kolonien aus. Der Marylebone Cricket Club, gegründet 1787, legte die Regeln fest und ist bis heute ein wichtiges Gremium für die Sportart. </w:t>
      </w:r>
    </w:p>
    <w:p w14:paraId="6F803C4C" w14:textId="79BDB527" w:rsidR="000C7401" w:rsidRP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b/>
          <w:bCs/>
          <w:sz w:val="24"/>
          <w:szCs w:val="24"/>
          <w:lang w:eastAsia="de-DE"/>
        </w:rPr>
        <w:t>Bedeutung:</w:t>
      </w:r>
      <w:r w:rsidRPr="000C7401">
        <w:rPr>
          <w:rFonts w:ascii="Times New Roman" w:eastAsia="Times New Roman" w:hAnsi="Times New Roman" w:cs="Times New Roman"/>
          <w:sz w:val="24"/>
          <w:szCs w:val="24"/>
          <w:lang w:eastAsia="de-DE"/>
        </w:rPr>
        <w:t xml:space="preserve"> Cricket ist heute besonders in England, Australien, Indien, Pakistan und den Westindischen Inseln beliebt. Die Cricket-Weltmeisterschaft und die Ashes-Serie sind zwei der bedeutendsten Veranstaltungen im internationalen Cricket.</w:t>
      </w:r>
    </w:p>
    <w:p w14:paraId="25962420" w14:textId="77777777" w:rsidR="000C7401" w:rsidRPr="000C7401" w:rsidRDefault="000C7401" w:rsidP="000C7401">
      <w:pPr>
        <w:spacing w:before="100" w:beforeAutospacing="1" w:after="100" w:afterAutospacing="1" w:line="240" w:lineRule="auto"/>
        <w:rPr>
          <w:rFonts w:ascii="Times New Roman" w:eastAsia="Times New Roman" w:hAnsi="Times New Roman" w:cs="Times New Roman"/>
          <w:sz w:val="24"/>
          <w:szCs w:val="24"/>
          <w:lang w:eastAsia="de-DE"/>
        </w:rPr>
      </w:pPr>
      <w:r w:rsidRPr="000C7401">
        <w:rPr>
          <w:rFonts w:ascii="Times New Roman" w:eastAsia="Times New Roman" w:hAnsi="Times New Roman" w:cs="Times New Roman"/>
          <w:sz w:val="24"/>
          <w:szCs w:val="24"/>
          <w:lang w:eastAsia="de-DE"/>
        </w:rPr>
        <w:t>Diese Sportarten haben nicht nur eine reiche Geschichte, sondern auch eine starke kulturelle Bedeutung in ihren jeweiligen Regionen und darüber hinaus. Sie fördern nicht nur körperliche Fitness, sondern auch Gemeinschaft und Zusammenarbeit.</w:t>
      </w:r>
    </w:p>
    <w:p w14:paraId="26C95CBF" w14:textId="77777777" w:rsidR="00F75CC8" w:rsidRDefault="00F75CC8"/>
    <w:sectPr w:rsidR="00F75CC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CC8"/>
    <w:rsid w:val="000C7401"/>
    <w:rsid w:val="00F75C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378E0"/>
  <w15:chartTrackingRefBased/>
  <w15:docId w15:val="{B82EA837-DA6C-4BDB-BF0E-8C48C9F81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0C7401"/>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0C7401"/>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0C7401"/>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0C7401"/>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0C7401"/>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0C74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76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919</Words>
  <Characters>5790</Characters>
  <Application>Microsoft Office Word</Application>
  <DocSecurity>0</DocSecurity>
  <Lines>48</Lines>
  <Paragraphs>13</Paragraphs>
  <ScaleCrop>false</ScaleCrop>
  <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2024-07-18T14:31:00Z</dcterms:created>
  <dcterms:modified xsi:type="dcterms:W3CDTF">2024-07-18T14:32:00Z</dcterms:modified>
</cp:coreProperties>
</file>